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A82A7" w14:textId="115ED7B5" w:rsidR="00B6465C" w:rsidRDefault="005E0930" w:rsidP="00046568">
      <w:pPr>
        <w:jc w:val="right"/>
      </w:pPr>
      <w:r>
        <w:t>Inowrocław</w:t>
      </w:r>
      <w:r w:rsidR="00046568">
        <w:t xml:space="preserve">, </w:t>
      </w:r>
      <w:r>
        <w:t>10</w:t>
      </w:r>
      <w:r w:rsidR="00046568">
        <w:t>.</w:t>
      </w:r>
      <w:r>
        <w:t>0</w:t>
      </w:r>
      <w:r w:rsidR="00046568">
        <w:t>1.201</w:t>
      </w:r>
      <w:r>
        <w:t>6</w:t>
      </w:r>
      <w:r w:rsidR="00046568">
        <w:t xml:space="preserve"> r.</w:t>
      </w:r>
    </w:p>
    <w:p w14:paraId="4EA32393" w14:textId="77777777" w:rsidR="00046568" w:rsidRDefault="00046568" w:rsidP="00046568">
      <w:pPr>
        <w:jc w:val="right"/>
      </w:pPr>
    </w:p>
    <w:p w14:paraId="63988F40" w14:textId="77777777" w:rsidR="00046568" w:rsidRDefault="00046568" w:rsidP="00046568">
      <w:pPr>
        <w:jc w:val="center"/>
      </w:pPr>
      <w:r>
        <w:t>Protokół sędziowski</w:t>
      </w:r>
    </w:p>
    <w:p w14:paraId="6EBC63B6" w14:textId="35F8CBF7" w:rsidR="00046568" w:rsidRDefault="005E0930" w:rsidP="005E0930">
      <w:pPr>
        <w:pStyle w:val="Akapitzlist"/>
        <w:numPr>
          <w:ilvl w:val="0"/>
          <w:numId w:val="1"/>
        </w:numPr>
        <w:spacing w:line="360" w:lineRule="auto"/>
        <w:jc w:val="both"/>
      </w:pPr>
      <w:r>
        <w:t>W dniu</w:t>
      </w:r>
      <w:r w:rsidR="00046568">
        <w:t xml:space="preserve"> </w:t>
      </w:r>
      <w:r>
        <w:t>10.01.2016</w:t>
      </w:r>
      <w:r w:rsidR="00046568">
        <w:t xml:space="preserve"> r. na </w:t>
      </w:r>
      <w:r>
        <w:t>obiekcie „Kręgielnia Inowrocław”</w:t>
      </w:r>
      <w:r w:rsidR="00046568">
        <w:t xml:space="preserve"> w </w:t>
      </w:r>
      <w:r>
        <w:t>Inowrocławiu</w:t>
      </w:r>
      <w:r w:rsidR="00046568">
        <w:t xml:space="preserve"> odbyły się Mistrzostwa Polski Par i Trójek.</w:t>
      </w:r>
    </w:p>
    <w:p w14:paraId="4C4A38AC" w14:textId="363FA3D4" w:rsidR="00046568" w:rsidRDefault="005E0930" w:rsidP="005E0930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Zawody przebiegały bardzo sprawnie, bez zbędnych opóźnień. Najdłuższa przerwa wynikła z nieprzygotowania kart do wprowadzania wyników na kategorię </w:t>
      </w:r>
      <w:proofErr w:type="spellStart"/>
      <w:r>
        <w:t>Masters</w:t>
      </w:r>
      <w:proofErr w:type="spellEnd"/>
      <w:r>
        <w:t>.</w:t>
      </w:r>
    </w:p>
    <w:p w14:paraId="308776E8" w14:textId="4D5D0BAA" w:rsidR="00046568" w:rsidRDefault="00046568" w:rsidP="005E0930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Podczas rozgrywania </w:t>
      </w:r>
      <w:r w:rsidR="005E0930">
        <w:t xml:space="preserve">finałowych pojedynków </w:t>
      </w:r>
      <w:proofErr w:type="spellStart"/>
      <w:r w:rsidR="005E0930">
        <w:t>Stepp</w:t>
      </w:r>
      <w:proofErr w:type="spellEnd"/>
      <w:r w:rsidR="005E0930">
        <w:t xml:space="preserve"> </w:t>
      </w:r>
      <w:proofErr w:type="spellStart"/>
      <w:r w:rsidR="005E0930">
        <w:t>Ladder</w:t>
      </w:r>
      <w:proofErr w:type="spellEnd"/>
      <w:r w:rsidR="005E0930">
        <w:t xml:space="preserve"> mężczyzn. Żółtą kartkę za niesportowe zachowanie otrzymał Tomasz Olejniczak (</w:t>
      </w:r>
      <w:proofErr w:type="spellStart"/>
      <w:r w:rsidR="005E0930">
        <w:t>Dorjan</w:t>
      </w:r>
      <w:proofErr w:type="spellEnd"/>
      <w:r w:rsidR="005E0930">
        <w:t xml:space="preserve"> Elbląg). </w:t>
      </w:r>
      <w:r>
        <w:t xml:space="preserve">Niniejszym Sędzia wnosi </w:t>
      </w:r>
      <w:r w:rsidR="005E0930">
        <w:t>do Zarządu SBS o wpisanie żółtej kartki</w:t>
      </w:r>
      <w:r>
        <w:t xml:space="preserve"> do ewidencji kar wraz z datą </w:t>
      </w:r>
      <w:r w:rsidR="005E0930">
        <w:t>10</w:t>
      </w:r>
      <w:r>
        <w:t>.</w:t>
      </w:r>
      <w:r w:rsidR="005E0930">
        <w:t>0</w:t>
      </w:r>
      <w:r>
        <w:t>1.201</w:t>
      </w:r>
      <w:r w:rsidR="005E0930">
        <w:t>6</w:t>
      </w:r>
      <w:r>
        <w:t xml:space="preserve"> r. </w:t>
      </w:r>
    </w:p>
    <w:p w14:paraId="00B79518" w14:textId="27D50654" w:rsidR="00A9150F" w:rsidRDefault="00A9150F" w:rsidP="005E0930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pierwszej </w:t>
      </w:r>
      <w:r w:rsidR="005E0930">
        <w:t xml:space="preserve">i trzeciej </w:t>
      </w:r>
      <w:r>
        <w:t xml:space="preserve">turze eliminacyjnej </w:t>
      </w:r>
      <w:r w:rsidR="005E0930">
        <w:t>wystartowało 6 zawodników. Sędzia podjął decyzję o rozmieszczeniu ich pojedynczo na sześciu torach z wyłączeniem torów7-8.</w:t>
      </w:r>
    </w:p>
    <w:p w14:paraId="1D3C620F" w14:textId="24C6BCC8" w:rsidR="005E0930" w:rsidRDefault="005E0930" w:rsidP="005E0930">
      <w:pPr>
        <w:pStyle w:val="Akapitzlist"/>
        <w:numPr>
          <w:ilvl w:val="0"/>
          <w:numId w:val="1"/>
        </w:numPr>
        <w:spacing w:line="360" w:lineRule="auto"/>
        <w:jc w:val="both"/>
      </w:pPr>
      <w:r>
        <w:t>Wszyscy zawodnicy posiadali ważne badania lekarskie od lekarzy medycyny sportowej co osobiście zweryfikował sędzia zawodów.</w:t>
      </w:r>
    </w:p>
    <w:p w14:paraId="6F179DD2" w14:textId="77777777" w:rsidR="00A9150F" w:rsidRDefault="00A9150F" w:rsidP="005E0930">
      <w:pPr>
        <w:pStyle w:val="Akapitzlist"/>
        <w:numPr>
          <w:ilvl w:val="0"/>
          <w:numId w:val="1"/>
        </w:numPr>
        <w:spacing w:line="360" w:lineRule="auto"/>
        <w:jc w:val="both"/>
      </w:pPr>
      <w:r>
        <w:t>Zawody przebiegły sprawnie. Obiekt był dobrze przygotowany do zawodów. Sędzia dziękuję obsłudze kręgielni za wzorową współpracę oraz profesjonalizm.</w:t>
      </w:r>
    </w:p>
    <w:p w14:paraId="780E6C6F" w14:textId="77777777" w:rsidR="00034BDB" w:rsidRDefault="00034BDB" w:rsidP="00034BDB">
      <w:pPr>
        <w:jc w:val="both"/>
      </w:pPr>
    </w:p>
    <w:p w14:paraId="5C62D4EF" w14:textId="77777777" w:rsidR="00034BDB" w:rsidRDefault="00034BDB" w:rsidP="00034BDB">
      <w:pPr>
        <w:ind w:left="4956" w:firstLine="708"/>
        <w:jc w:val="both"/>
      </w:pPr>
      <w:r>
        <w:t>Sędzia zawodów</w:t>
      </w:r>
    </w:p>
    <w:p w14:paraId="568FC358" w14:textId="6DB95EF8" w:rsidR="00034BDB" w:rsidRDefault="00034BDB" w:rsidP="00034BDB">
      <w:pPr>
        <w:ind w:left="4956"/>
        <w:jc w:val="both"/>
      </w:pPr>
      <w:r>
        <w:t xml:space="preserve">        </w:t>
      </w:r>
      <w:r w:rsidR="005E0930">
        <w:t xml:space="preserve">     </w:t>
      </w:r>
      <w:r>
        <w:t xml:space="preserve">     </w:t>
      </w:r>
      <w:r w:rsidR="005E0930">
        <w:t>Patryk Preus</w:t>
      </w:r>
      <w:bookmarkStart w:id="0" w:name="_GoBack"/>
      <w:bookmarkEnd w:id="0"/>
    </w:p>
    <w:p w14:paraId="6445DDBC" w14:textId="77777777" w:rsidR="0008506D" w:rsidRDefault="0008506D" w:rsidP="0008506D">
      <w:pPr>
        <w:ind w:left="360"/>
        <w:jc w:val="both"/>
      </w:pPr>
    </w:p>
    <w:sectPr w:rsidR="0008506D" w:rsidSect="00B6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872F2" w14:textId="77777777" w:rsidR="002A7D4D" w:rsidRDefault="002A7D4D" w:rsidP="00A9150F">
      <w:pPr>
        <w:spacing w:after="0" w:line="240" w:lineRule="auto"/>
      </w:pPr>
      <w:r>
        <w:separator/>
      </w:r>
    </w:p>
  </w:endnote>
  <w:endnote w:type="continuationSeparator" w:id="0">
    <w:p w14:paraId="63EE6FC0" w14:textId="77777777" w:rsidR="002A7D4D" w:rsidRDefault="002A7D4D" w:rsidP="00A9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ECC71" w14:textId="77777777" w:rsidR="002A7D4D" w:rsidRDefault="002A7D4D" w:rsidP="00A9150F">
      <w:pPr>
        <w:spacing w:after="0" w:line="240" w:lineRule="auto"/>
      </w:pPr>
      <w:r>
        <w:separator/>
      </w:r>
    </w:p>
  </w:footnote>
  <w:footnote w:type="continuationSeparator" w:id="0">
    <w:p w14:paraId="6CEFBCD7" w14:textId="77777777" w:rsidR="002A7D4D" w:rsidRDefault="002A7D4D" w:rsidP="00A91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D4BBF"/>
    <w:multiLevelType w:val="hybridMultilevel"/>
    <w:tmpl w:val="0180F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34BDB"/>
    <w:rsid w:val="00046568"/>
    <w:rsid w:val="0008506D"/>
    <w:rsid w:val="001A57BE"/>
    <w:rsid w:val="001B110E"/>
    <w:rsid w:val="00254CFE"/>
    <w:rsid w:val="002A7D4D"/>
    <w:rsid w:val="00420620"/>
    <w:rsid w:val="00564B56"/>
    <w:rsid w:val="005E0930"/>
    <w:rsid w:val="00652D89"/>
    <w:rsid w:val="00964147"/>
    <w:rsid w:val="00A9150F"/>
    <w:rsid w:val="00B6465C"/>
    <w:rsid w:val="00D5488E"/>
    <w:rsid w:val="00FD3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B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5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15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15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5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15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15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Patexus</cp:lastModifiedBy>
  <cp:revision>2</cp:revision>
  <dcterms:created xsi:type="dcterms:W3CDTF">2016-01-11T09:20:00Z</dcterms:created>
  <dcterms:modified xsi:type="dcterms:W3CDTF">2016-01-11T09:20:00Z</dcterms:modified>
</cp:coreProperties>
</file>